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sz w:val="22"/>
          <w:szCs w:val="22"/>
        </w:rPr>
        <w:id w:val="349146519"/>
        <w:docPartObj>
          <w:docPartGallery w:val="Cover Pages"/>
          <w:docPartUnique/>
        </w:docPartObj>
      </w:sdtPr>
      <w:sdtEndPr/>
      <w:sdtContent>
        <w:p w14:paraId="5BF1DD94" w14:textId="29B97A78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1</w:t>
          </w:r>
          <w:r w:rsidR="002B601C">
            <w:rPr>
              <w:rFonts w:cstheme="minorHAnsi"/>
              <w:sz w:val="22"/>
              <w:szCs w:val="22"/>
            </w:rPr>
            <w:t>9</w:t>
          </w:r>
          <w:r w:rsidRPr="00B8597C">
            <w:rPr>
              <w:rFonts w:cstheme="minorHAnsi"/>
              <w:sz w:val="22"/>
              <w:szCs w:val="22"/>
              <w:vertAlign w:val="superscript"/>
            </w:rPr>
            <w:t>th</w:t>
          </w:r>
          <w:r w:rsidRPr="00B8597C">
            <w:rPr>
              <w:rFonts w:cstheme="minorHAnsi"/>
              <w:sz w:val="22"/>
              <w:szCs w:val="22"/>
            </w:rPr>
            <w:t xml:space="preserve"> </w:t>
          </w:r>
          <w:r w:rsidR="002B601C">
            <w:rPr>
              <w:rFonts w:cstheme="minorHAnsi"/>
              <w:sz w:val="22"/>
              <w:szCs w:val="22"/>
            </w:rPr>
            <w:t>February</w:t>
          </w:r>
          <w:r w:rsidRPr="00B8597C">
            <w:rPr>
              <w:rFonts w:cstheme="minorHAnsi"/>
              <w:sz w:val="22"/>
              <w:szCs w:val="22"/>
            </w:rPr>
            <w:t xml:space="preserve"> 202</w:t>
          </w:r>
          <w:r w:rsidR="00013856">
            <w:rPr>
              <w:rFonts w:cstheme="minorHAnsi"/>
              <w:sz w:val="22"/>
              <w:szCs w:val="22"/>
            </w:rPr>
            <w:t>4</w:t>
          </w:r>
        </w:p>
        <w:p w14:paraId="68CE6309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50BA3C2A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Dear Parents/Carers</w:t>
          </w:r>
        </w:p>
        <w:p w14:paraId="13A306AE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7043F881" w14:textId="104D4602" w:rsidR="00B8597C" w:rsidRPr="00B8597C" w:rsidRDefault="00B8597C" w:rsidP="00B8597C">
          <w:pPr>
            <w:rPr>
              <w:rFonts w:cstheme="minorHAnsi"/>
              <w:b/>
              <w:sz w:val="22"/>
              <w:szCs w:val="22"/>
              <w:u w:val="single"/>
            </w:rPr>
          </w:pP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Cannon Hall Farm Visit  -  </w:t>
          </w:r>
          <w:r w:rsidR="00F63170">
            <w:rPr>
              <w:rFonts w:cstheme="minorHAnsi"/>
              <w:b/>
              <w:sz w:val="22"/>
              <w:szCs w:val="22"/>
              <w:u w:val="single"/>
            </w:rPr>
            <w:t>Wedn</w:t>
          </w: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esday </w:t>
          </w:r>
          <w:r w:rsidR="00013856">
            <w:rPr>
              <w:rFonts w:cstheme="minorHAnsi"/>
              <w:b/>
              <w:sz w:val="22"/>
              <w:szCs w:val="22"/>
              <w:u w:val="single"/>
            </w:rPr>
            <w:t>13</w:t>
          </w:r>
          <w:r w:rsidRPr="00B8597C">
            <w:rPr>
              <w:rFonts w:cstheme="minorHAnsi"/>
              <w:b/>
              <w:sz w:val="22"/>
              <w:szCs w:val="22"/>
              <w:u w:val="single"/>
              <w:vertAlign w:val="superscript"/>
            </w:rPr>
            <w:t>th</w:t>
          </w: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 March</w:t>
          </w:r>
        </w:p>
        <w:p w14:paraId="7AA16F03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1E2CB390" w14:textId="65307AED" w:rsidR="00B8597C" w:rsidRPr="00B8597C" w:rsidRDefault="00B8597C" w:rsidP="5BD8B2CE">
          <w:pPr>
            <w:rPr>
              <w:sz w:val="22"/>
              <w:szCs w:val="22"/>
            </w:rPr>
          </w:pPr>
          <w:r w:rsidRPr="5BD8B2CE">
            <w:rPr>
              <w:sz w:val="22"/>
              <w:szCs w:val="22"/>
            </w:rPr>
            <w:t xml:space="preserve">On </w:t>
          </w:r>
          <w:r w:rsidR="00013856" w:rsidRPr="5BD8B2CE">
            <w:rPr>
              <w:sz w:val="22"/>
              <w:szCs w:val="22"/>
            </w:rPr>
            <w:t>Wedn</w:t>
          </w:r>
          <w:r w:rsidRPr="5BD8B2CE">
            <w:rPr>
              <w:sz w:val="22"/>
              <w:szCs w:val="22"/>
            </w:rPr>
            <w:t xml:space="preserve">esday </w:t>
          </w:r>
          <w:r w:rsidR="00013856" w:rsidRPr="5BD8B2CE">
            <w:rPr>
              <w:sz w:val="22"/>
              <w:szCs w:val="22"/>
            </w:rPr>
            <w:t>13</w:t>
          </w:r>
          <w:r w:rsidRPr="5BD8B2CE">
            <w:rPr>
              <w:sz w:val="22"/>
              <w:szCs w:val="22"/>
              <w:vertAlign w:val="superscript"/>
            </w:rPr>
            <w:t>th</w:t>
          </w:r>
          <w:r w:rsidRPr="5BD8B2CE">
            <w:rPr>
              <w:sz w:val="22"/>
              <w:szCs w:val="22"/>
            </w:rPr>
            <w:t xml:space="preserve"> March</w:t>
          </w:r>
          <w:r w:rsidR="006E5CAF" w:rsidRPr="5BD8B2CE">
            <w:rPr>
              <w:sz w:val="22"/>
              <w:szCs w:val="22"/>
            </w:rPr>
            <w:t>,</w:t>
          </w:r>
          <w:r w:rsidRPr="5BD8B2CE">
            <w:rPr>
              <w:sz w:val="22"/>
              <w:szCs w:val="22"/>
            </w:rPr>
            <w:t xml:space="preserve"> Reception will be visiting Cannon Hall Farm in Barnsley</w:t>
          </w:r>
          <w:r w:rsidR="1002F651" w:rsidRPr="5BD8B2CE">
            <w:rPr>
              <w:sz w:val="22"/>
              <w:szCs w:val="22"/>
            </w:rPr>
            <w:t>.</w:t>
          </w:r>
          <w:r w:rsidRPr="5BD8B2CE">
            <w:rPr>
              <w:sz w:val="22"/>
              <w:szCs w:val="22"/>
            </w:rPr>
            <w:t xml:space="preserve"> The visit </w:t>
          </w:r>
          <w:r w:rsidR="386CDCF2" w:rsidRPr="5BD8B2CE">
            <w:rPr>
              <w:sz w:val="22"/>
              <w:szCs w:val="22"/>
            </w:rPr>
            <w:t>is</w:t>
          </w:r>
          <w:r w:rsidRPr="5BD8B2CE">
            <w:rPr>
              <w:sz w:val="22"/>
              <w:szCs w:val="22"/>
            </w:rPr>
            <w:t xml:space="preserve"> linked to </w:t>
          </w:r>
          <w:r w:rsidR="062231D0" w:rsidRPr="5BD8B2CE">
            <w:rPr>
              <w:sz w:val="22"/>
              <w:szCs w:val="22"/>
            </w:rPr>
            <w:t>the</w:t>
          </w:r>
          <w:r w:rsidRPr="5BD8B2CE">
            <w:rPr>
              <w:sz w:val="22"/>
              <w:szCs w:val="22"/>
            </w:rPr>
            <w:t xml:space="preserve"> world around us and ‘I wonder who shares our home?’ </w:t>
          </w:r>
          <w:r w:rsidR="2EDF2309" w:rsidRPr="5BD8B2CE">
            <w:rPr>
              <w:sz w:val="22"/>
              <w:szCs w:val="22"/>
            </w:rPr>
            <w:t xml:space="preserve">It will </w:t>
          </w:r>
          <w:r w:rsidR="028DA0B2" w:rsidRPr="5BD8B2CE">
            <w:rPr>
              <w:sz w:val="22"/>
              <w:szCs w:val="22"/>
            </w:rPr>
            <w:t>further support</w:t>
          </w:r>
          <w:r w:rsidRPr="5BD8B2CE">
            <w:rPr>
              <w:sz w:val="22"/>
              <w:szCs w:val="22"/>
            </w:rPr>
            <w:t xml:space="preserve"> your child</w:t>
          </w:r>
          <w:r w:rsidR="1DAF93DB" w:rsidRPr="5BD8B2CE">
            <w:rPr>
              <w:sz w:val="22"/>
              <w:szCs w:val="22"/>
            </w:rPr>
            <w:t>’</w:t>
          </w:r>
          <w:r w:rsidR="1748FD77" w:rsidRPr="5BD8B2CE">
            <w:rPr>
              <w:sz w:val="22"/>
              <w:szCs w:val="22"/>
            </w:rPr>
            <w:t>s</w:t>
          </w:r>
          <w:r w:rsidRPr="5BD8B2CE">
            <w:rPr>
              <w:sz w:val="22"/>
              <w:szCs w:val="22"/>
            </w:rPr>
            <w:t xml:space="preserve"> understanding of the natural world, making observations of animals and comparing environments.</w:t>
          </w:r>
        </w:p>
        <w:p w14:paraId="33F15D53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3C169542" w14:textId="35C633CE" w:rsidR="00B8597C" w:rsidRDefault="00B8597C" w:rsidP="5BD8B2CE">
          <w:pPr>
            <w:ind w:right="95"/>
            <w:rPr>
              <w:sz w:val="22"/>
              <w:szCs w:val="22"/>
            </w:rPr>
          </w:pPr>
          <w:r w:rsidRPr="5BD8B2CE">
            <w:rPr>
              <w:sz w:val="22"/>
              <w:szCs w:val="22"/>
            </w:rPr>
            <w:t xml:space="preserve">We would </w:t>
          </w:r>
          <w:r w:rsidR="29328B75" w:rsidRPr="5BD8B2CE">
            <w:rPr>
              <w:sz w:val="22"/>
              <w:szCs w:val="22"/>
            </w:rPr>
            <w:t>politely request</w:t>
          </w:r>
          <w:r w:rsidRPr="5BD8B2CE">
            <w:rPr>
              <w:sz w:val="22"/>
              <w:szCs w:val="22"/>
            </w:rPr>
            <w:t xml:space="preserve"> parents/carers to bring your child to school for </w:t>
          </w:r>
          <w:r w:rsidRPr="5BD8B2CE">
            <w:rPr>
              <w:b/>
              <w:bCs/>
              <w:sz w:val="22"/>
              <w:szCs w:val="22"/>
            </w:rPr>
            <w:t>8:30am</w:t>
          </w:r>
          <w:r w:rsidRPr="5BD8B2CE">
            <w:rPr>
              <w:sz w:val="22"/>
              <w:szCs w:val="22"/>
            </w:rPr>
            <w:t xml:space="preserve"> on the </w:t>
          </w:r>
          <w:r w:rsidR="70B90BCD" w:rsidRPr="5BD8B2CE">
            <w:rPr>
              <w:b/>
              <w:bCs/>
              <w:sz w:val="22"/>
              <w:szCs w:val="22"/>
            </w:rPr>
            <w:t>Wednesday</w:t>
          </w:r>
          <w:r w:rsidRPr="5BD8B2CE">
            <w:rPr>
              <w:b/>
              <w:bCs/>
              <w:sz w:val="22"/>
              <w:szCs w:val="22"/>
            </w:rPr>
            <w:t xml:space="preserve"> of the trip</w:t>
          </w:r>
          <w:r w:rsidRPr="5BD8B2CE">
            <w:rPr>
              <w:sz w:val="22"/>
              <w:szCs w:val="22"/>
            </w:rPr>
            <w:t>, so that we can register</w:t>
          </w:r>
          <w:r w:rsidR="1A4800D9" w:rsidRPr="5BD8B2CE">
            <w:rPr>
              <w:sz w:val="22"/>
              <w:szCs w:val="22"/>
            </w:rPr>
            <w:t xml:space="preserve"> pupils</w:t>
          </w:r>
          <w:r w:rsidRPr="5BD8B2CE">
            <w:rPr>
              <w:sz w:val="22"/>
              <w:szCs w:val="22"/>
            </w:rPr>
            <w:t xml:space="preserve"> and</w:t>
          </w:r>
          <w:r w:rsidR="360F7C3B" w:rsidRPr="5BD8B2CE">
            <w:rPr>
              <w:sz w:val="22"/>
              <w:szCs w:val="22"/>
            </w:rPr>
            <w:t xml:space="preserve"> be</w:t>
          </w:r>
          <w:r w:rsidRPr="5BD8B2CE">
            <w:rPr>
              <w:sz w:val="22"/>
              <w:szCs w:val="22"/>
            </w:rPr>
            <w:t xml:space="preserve"> ready to set off by 9</w:t>
          </w:r>
          <w:r w:rsidR="00C10E9F" w:rsidRPr="5BD8B2CE">
            <w:rPr>
              <w:sz w:val="22"/>
              <w:szCs w:val="22"/>
            </w:rPr>
            <w:t>:15</w:t>
          </w:r>
          <w:r w:rsidRPr="5BD8B2CE">
            <w:rPr>
              <w:sz w:val="22"/>
              <w:szCs w:val="22"/>
            </w:rPr>
            <w:t xml:space="preserve">am. </w:t>
          </w:r>
        </w:p>
        <w:p w14:paraId="1BD3B988" w14:textId="656B0CC8" w:rsidR="00B8597C" w:rsidRDefault="00B8597C" w:rsidP="5BD8B2CE">
          <w:pPr>
            <w:ind w:right="95"/>
            <w:rPr>
              <w:sz w:val="22"/>
              <w:szCs w:val="22"/>
            </w:rPr>
          </w:pPr>
        </w:p>
        <w:p w14:paraId="4D9613F7" w14:textId="1CA99C2E" w:rsidR="00B8597C" w:rsidRDefault="006E5CAF" w:rsidP="5BD8B2CE">
          <w:pPr>
            <w:ind w:right="95"/>
            <w:rPr>
              <w:sz w:val="22"/>
              <w:szCs w:val="22"/>
            </w:rPr>
          </w:pPr>
          <w:r w:rsidRPr="5BD8B2CE">
            <w:rPr>
              <w:sz w:val="22"/>
              <w:szCs w:val="22"/>
            </w:rPr>
            <w:t xml:space="preserve">Please note 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that once the bus is ready to depart, we </w:t>
          </w:r>
          <w:r w:rsidR="74696C94"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>will be unable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 wait for any children who are late to school</w:t>
          </w:r>
          <w:r w:rsidR="4F4F61B3"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>. T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he bus </w:t>
          </w:r>
          <w:r w:rsidR="205EC0BC"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>will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 be setting off at </w:t>
          </w:r>
          <w:r w:rsidRPr="5BD8B2CE">
            <w:rPr>
              <w:rFonts w:ascii="Calibri" w:hAnsi="Calibri" w:cs="Calibri"/>
              <w:b/>
              <w:bCs/>
              <w:color w:val="000000"/>
              <w:sz w:val="22"/>
              <w:szCs w:val="22"/>
              <w:shd w:val="clear" w:color="auto" w:fill="FFFFFF"/>
            </w:rPr>
            <w:t>9</w:t>
          </w:r>
          <w:r w:rsidR="00C10E9F" w:rsidRPr="5BD8B2CE">
            <w:rPr>
              <w:rFonts w:ascii="Calibri" w:hAnsi="Calibri" w:cs="Calibri"/>
              <w:b/>
              <w:bCs/>
              <w:color w:val="000000"/>
              <w:sz w:val="22"/>
              <w:szCs w:val="22"/>
              <w:shd w:val="clear" w:color="auto" w:fill="FFFFFF"/>
            </w:rPr>
            <w:t xml:space="preserve">:15 </w:t>
          </w:r>
          <w:r w:rsidRPr="5BD8B2CE">
            <w:rPr>
              <w:rFonts w:ascii="Calibri" w:hAnsi="Calibri" w:cs="Calibri"/>
              <w:b/>
              <w:bCs/>
              <w:color w:val="000000"/>
              <w:sz w:val="22"/>
              <w:szCs w:val="22"/>
              <w:shd w:val="clear" w:color="auto" w:fill="FFFFFF"/>
            </w:rPr>
            <w:t>am promptly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. </w:t>
          </w:r>
          <w:r w:rsidR="00B8597C" w:rsidRPr="5BD8B2CE">
            <w:rPr>
              <w:sz w:val="22"/>
              <w:szCs w:val="22"/>
            </w:rPr>
            <w:t xml:space="preserve">After the visit, we aim to return to school in time for a normal school pick up. Children will be provided with a school packed lunch for the </w:t>
          </w:r>
          <w:r w:rsidR="35405541" w:rsidRPr="5BD8B2CE">
            <w:rPr>
              <w:sz w:val="22"/>
              <w:szCs w:val="22"/>
            </w:rPr>
            <w:t>trip and</w:t>
          </w:r>
          <w:r w:rsidR="00B8597C" w:rsidRPr="5BD8B2CE">
            <w:rPr>
              <w:sz w:val="22"/>
              <w:szCs w:val="22"/>
            </w:rPr>
            <w:t xml:space="preserve"> will be able to make sandwich choices in school. </w:t>
          </w:r>
          <w:r w:rsidR="008C5E9C" w:rsidRPr="5BD8B2CE">
            <w:rPr>
              <w:sz w:val="22"/>
              <w:szCs w:val="22"/>
            </w:rPr>
            <w:t>Children need to wear school uniform but with trainers</w:t>
          </w:r>
          <w:r w:rsidR="49E77D82" w:rsidRPr="5BD8B2CE">
            <w:rPr>
              <w:sz w:val="22"/>
              <w:szCs w:val="22"/>
            </w:rPr>
            <w:t xml:space="preserve">. It is important these should be washed after the trip as the </w:t>
          </w:r>
          <w:r w:rsidR="026768F2" w:rsidRPr="5BD8B2CE">
            <w:rPr>
              <w:sz w:val="22"/>
              <w:szCs w:val="22"/>
            </w:rPr>
            <w:t>children will have been in the presence of live animals</w:t>
          </w:r>
          <w:r w:rsidR="49E77D82" w:rsidRPr="5BD8B2CE">
            <w:rPr>
              <w:sz w:val="22"/>
              <w:szCs w:val="22"/>
            </w:rPr>
            <w:t xml:space="preserve">. </w:t>
          </w:r>
          <w:r w:rsidR="00053A72" w:rsidRPr="5BD8B2CE">
            <w:rPr>
              <w:sz w:val="22"/>
              <w:szCs w:val="22"/>
            </w:rPr>
            <w:t>Children will not require</w:t>
          </w:r>
          <w:r w:rsidR="53C3AEEF" w:rsidRPr="5BD8B2CE">
            <w:rPr>
              <w:sz w:val="22"/>
              <w:szCs w:val="22"/>
            </w:rPr>
            <w:t xml:space="preserve"> their</w:t>
          </w:r>
          <w:r w:rsidR="0056256A" w:rsidRPr="5BD8B2CE">
            <w:rPr>
              <w:sz w:val="22"/>
              <w:szCs w:val="22"/>
            </w:rPr>
            <w:t xml:space="preserve"> reading bag on this day, but please sen</w:t>
          </w:r>
          <w:r w:rsidR="00AD0DB6" w:rsidRPr="5BD8B2CE">
            <w:rPr>
              <w:sz w:val="22"/>
              <w:szCs w:val="22"/>
            </w:rPr>
            <w:t>d a small backpack in which children can carry their packed lunch</w:t>
          </w:r>
          <w:r w:rsidR="0020022A" w:rsidRPr="5BD8B2CE">
            <w:rPr>
              <w:sz w:val="22"/>
              <w:szCs w:val="22"/>
            </w:rPr>
            <w:t>.</w:t>
          </w:r>
          <w:r w:rsidR="00B8597C" w:rsidRPr="5BD8B2CE">
            <w:rPr>
              <w:sz w:val="22"/>
              <w:szCs w:val="22"/>
            </w:rPr>
            <w:t xml:space="preserve">             </w:t>
          </w:r>
        </w:p>
        <w:p w14:paraId="3A0DA8CD" w14:textId="77777777" w:rsidR="00B8597C" w:rsidRPr="00B8597C" w:rsidRDefault="00B8597C" w:rsidP="00B8597C">
          <w:pPr>
            <w:ind w:right="95"/>
            <w:rPr>
              <w:rFonts w:cstheme="minorHAnsi"/>
              <w:b/>
              <w:sz w:val="22"/>
              <w:szCs w:val="22"/>
            </w:rPr>
          </w:pPr>
        </w:p>
        <w:p w14:paraId="3FE35542" w14:textId="526F8846" w:rsidR="00B8597C" w:rsidRDefault="00B8597C" w:rsidP="5BD8B2CE">
          <w:pPr>
            <w:ind w:right="95"/>
            <w:rPr>
              <w:sz w:val="22"/>
              <w:szCs w:val="22"/>
            </w:rPr>
          </w:pPr>
          <w:r w:rsidRPr="5BD8B2CE">
            <w:rPr>
              <w:b/>
              <w:bCs/>
              <w:sz w:val="22"/>
              <w:szCs w:val="22"/>
            </w:rPr>
            <w:t xml:space="preserve">Payment should be made online through the MCAS (My Child </w:t>
          </w:r>
          <w:proofErr w:type="gramStart"/>
          <w:r w:rsidRPr="5BD8B2CE">
            <w:rPr>
              <w:b/>
              <w:bCs/>
              <w:sz w:val="22"/>
              <w:szCs w:val="22"/>
            </w:rPr>
            <w:t>At</w:t>
          </w:r>
          <w:proofErr w:type="gramEnd"/>
          <w:r w:rsidRPr="5BD8B2CE">
            <w:rPr>
              <w:b/>
              <w:bCs/>
              <w:sz w:val="22"/>
              <w:szCs w:val="22"/>
            </w:rPr>
            <w:t xml:space="preserve"> School) app. </w:t>
          </w:r>
          <w:r w:rsidRPr="5BD8B2CE">
            <w:rPr>
              <w:sz w:val="22"/>
              <w:szCs w:val="22"/>
            </w:rPr>
            <w:t xml:space="preserve">Should parents/carers have any problems accessing the MCAS app to make payment, please contact school. </w:t>
          </w:r>
        </w:p>
        <w:p w14:paraId="75BF3E14" w14:textId="74A8F70A" w:rsidR="00B8597C" w:rsidRDefault="00B8597C" w:rsidP="5BD8B2CE">
          <w:pPr>
            <w:ind w:right="95"/>
            <w:rPr>
              <w:sz w:val="22"/>
              <w:szCs w:val="22"/>
            </w:rPr>
          </w:pPr>
        </w:p>
        <w:p w14:paraId="532C1D32" w14:textId="4F757FB5" w:rsidR="00B8597C" w:rsidRDefault="00B8597C" w:rsidP="5BD8B2CE">
          <w:pPr>
            <w:ind w:right="95"/>
            <w:rPr>
              <w:sz w:val="22"/>
              <w:szCs w:val="22"/>
            </w:rPr>
          </w:pPr>
          <w:r w:rsidRPr="5BD8B2CE">
            <w:rPr>
              <w:sz w:val="22"/>
              <w:szCs w:val="22"/>
            </w:rPr>
            <w:t xml:space="preserve">Please sign the attached form, giving permission for your child to visit Cannon Hall Farm on </w:t>
          </w:r>
          <w:r w:rsidR="00657B0C" w:rsidRPr="5BD8B2CE">
            <w:rPr>
              <w:sz w:val="22"/>
              <w:szCs w:val="22"/>
            </w:rPr>
            <w:t>Wedn</w:t>
          </w:r>
          <w:r w:rsidRPr="5BD8B2CE">
            <w:rPr>
              <w:sz w:val="22"/>
              <w:szCs w:val="22"/>
            </w:rPr>
            <w:t xml:space="preserve">esday </w:t>
          </w:r>
          <w:r w:rsidR="00657B0C" w:rsidRPr="5BD8B2CE">
            <w:rPr>
              <w:sz w:val="22"/>
              <w:szCs w:val="22"/>
            </w:rPr>
            <w:t>13</w:t>
          </w:r>
          <w:r w:rsidRPr="5BD8B2CE">
            <w:rPr>
              <w:sz w:val="22"/>
              <w:szCs w:val="22"/>
              <w:vertAlign w:val="superscript"/>
            </w:rPr>
            <w:t>th</w:t>
          </w:r>
          <w:r w:rsidRPr="5BD8B2CE">
            <w:rPr>
              <w:sz w:val="22"/>
              <w:szCs w:val="22"/>
            </w:rPr>
            <w:t xml:space="preserve"> March.  </w:t>
          </w:r>
        </w:p>
        <w:p w14:paraId="2D5C89E5" w14:textId="77777777" w:rsidR="005218DF" w:rsidRPr="00B8597C" w:rsidRDefault="005218DF" w:rsidP="00B8597C">
          <w:pPr>
            <w:ind w:right="95"/>
            <w:rPr>
              <w:rFonts w:cstheme="minorHAnsi"/>
              <w:sz w:val="22"/>
              <w:szCs w:val="22"/>
            </w:rPr>
          </w:pPr>
        </w:p>
        <w:p w14:paraId="5E68F1DC" w14:textId="77777777" w:rsidR="00B8597C" w:rsidRPr="00B8597C" w:rsidRDefault="00B8597C" w:rsidP="00B8597C">
          <w:pPr>
            <w:ind w:right="95"/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Yours sincerely</w:t>
          </w:r>
          <w:r w:rsidRPr="00B8597C">
            <w:rPr>
              <w:rFonts w:cstheme="minorHAnsi"/>
              <w:sz w:val="22"/>
              <w:szCs w:val="22"/>
            </w:rPr>
            <w:br/>
            <w:t>The Reception Team</w:t>
          </w:r>
        </w:p>
        <w:p w14:paraId="7B1377EF" w14:textId="77777777" w:rsidR="00B8597C" w:rsidRPr="00B8597C" w:rsidRDefault="00B8597C" w:rsidP="00B8597C">
          <w:pPr>
            <w:ind w:right="95"/>
            <w:rPr>
              <w:rFonts w:cstheme="minorHAnsi"/>
              <w:sz w:val="22"/>
              <w:szCs w:val="22"/>
            </w:rPr>
          </w:pPr>
          <w:r w:rsidRPr="00B8597C">
            <w:rPr>
              <w:rFonts w:ascii="Wingdings" w:eastAsia="Wingdings" w:hAnsi="Wingdings" w:cstheme="minorHAnsi"/>
              <w:sz w:val="22"/>
              <w:szCs w:val="22"/>
            </w:rPr>
            <w:t>"</w:t>
          </w:r>
          <w:r w:rsidRPr="00B8597C">
            <w:rPr>
              <w:rFonts w:cstheme="minorHAnsi"/>
              <w:sz w:val="22"/>
              <w:szCs w:val="22"/>
            </w:rPr>
            <w:t>------------------------------------------------------------------------------------------------------------</w:t>
          </w:r>
        </w:p>
        <w:p w14:paraId="34ED050F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03E7E665" w14:textId="4CFE4B81" w:rsidR="00B8597C" w:rsidRPr="00B8597C" w:rsidRDefault="00B8597C" w:rsidP="00B8597C">
          <w:pPr>
            <w:rPr>
              <w:rFonts w:cstheme="minorHAnsi"/>
              <w:b/>
              <w:sz w:val="22"/>
              <w:szCs w:val="22"/>
              <w:u w:val="single"/>
            </w:rPr>
          </w:pP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Visit to Cannon Hall Farm  -  </w:t>
          </w:r>
          <w:r w:rsidR="00657B0C">
            <w:rPr>
              <w:rFonts w:cstheme="minorHAnsi"/>
              <w:b/>
              <w:sz w:val="22"/>
              <w:szCs w:val="22"/>
              <w:u w:val="single"/>
            </w:rPr>
            <w:t>Wedn</w:t>
          </w: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esday </w:t>
          </w:r>
          <w:r w:rsidR="00657B0C">
            <w:rPr>
              <w:rFonts w:cstheme="minorHAnsi"/>
              <w:b/>
              <w:sz w:val="22"/>
              <w:szCs w:val="22"/>
              <w:u w:val="single"/>
            </w:rPr>
            <w:t>13</w:t>
          </w:r>
          <w:r w:rsidRPr="00B8597C">
            <w:rPr>
              <w:rFonts w:cstheme="minorHAnsi"/>
              <w:b/>
              <w:sz w:val="22"/>
              <w:szCs w:val="22"/>
              <w:u w:val="single"/>
              <w:vertAlign w:val="superscript"/>
            </w:rPr>
            <w:t>th</w:t>
          </w: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 March</w:t>
          </w:r>
        </w:p>
        <w:p w14:paraId="727E7147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77CCA0A8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Please tick as appropriate:</w:t>
          </w:r>
        </w:p>
        <w:p w14:paraId="003C5495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0CEDE625" w14:textId="17CDEF69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ascii="Wingdings 2" w:eastAsia="Wingdings 2" w:hAnsi="Wingdings 2" w:cstheme="minorHAnsi"/>
              <w:sz w:val="22"/>
              <w:szCs w:val="22"/>
            </w:rPr>
            <w:t>5</w:t>
          </w:r>
          <w:r w:rsidRPr="00B8597C">
            <w:rPr>
              <w:rFonts w:cstheme="minorHAnsi"/>
              <w:sz w:val="22"/>
              <w:szCs w:val="22"/>
            </w:rPr>
            <w:t xml:space="preserve"> I will ensure my child is at school by 8:30am on the above date.</w:t>
          </w:r>
        </w:p>
        <w:p w14:paraId="1DA2C9EC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ascii="Wingdings 2" w:eastAsia="Wingdings 2" w:hAnsi="Wingdings 2" w:cstheme="minorHAnsi"/>
              <w:sz w:val="22"/>
              <w:szCs w:val="22"/>
            </w:rPr>
            <w:t>5</w:t>
          </w:r>
          <w:r w:rsidRPr="00B8597C">
            <w:rPr>
              <w:rFonts w:cstheme="minorHAnsi"/>
              <w:sz w:val="22"/>
              <w:szCs w:val="22"/>
            </w:rPr>
            <w:t xml:space="preserve">  I give permission for my child to visit Cannon Hall Farm on the above date.</w:t>
          </w:r>
        </w:p>
        <w:p w14:paraId="09292A38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0B4564C3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Child’s Name ______________________________________________________</w:t>
          </w:r>
        </w:p>
        <w:p w14:paraId="00374C15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646E80CB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Signed _________________________________ Parent/Carer</w:t>
          </w:r>
        </w:p>
        <w:p w14:paraId="7E4FCA4E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56110367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Please print name of parent/carer ______________________________</w:t>
          </w:r>
        </w:p>
        <w:p w14:paraId="65BC6400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2FF52297" w14:textId="6965B7BB" w:rsidR="00BA67CE" w:rsidRPr="00B8597C" w:rsidRDefault="00F83A9A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noProof/>
              <w:sz w:val="22"/>
              <w:szCs w:val="22"/>
            </w:rPr>
            <w:lastRenderedPageBreak/>
            <w:drawing>
              <wp:anchor distT="0" distB="0" distL="114300" distR="114300" simplePos="0" relativeHeight="251658240" behindDoc="1" locked="0" layoutInCell="1" allowOverlap="1" wp14:anchorId="0A2A7FA9" wp14:editId="57B3483E">
                <wp:simplePos x="0" y="0"/>
                <wp:positionH relativeFrom="margin">
                  <wp:posOffset>196215</wp:posOffset>
                </wp:positionH>
                <wp:positionV relativeFrom="margin">
                  <wp:posOffset>749300</wp:posOffset>
                </wp:positionV>
                <wp:extent cx="6428740" cy="6746875"/>
                <wp:effectExtent l="0" t="0" r="0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4.pn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58" t="17884" b="10916"/>
                        <a:stretch/>
                      </pic:blipFill>
                      <pic:spPr bwMode="auto">
                        <a:xfrm>
                          <a:off x="0" y="0"/>
                          <a:ext cx="6428740" cy="6746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74D6" w:rsidRPr="00B8597C">
            <w:rPr>
              <w:rFonts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AF4DD9" wp14:editId="5A290B88">
                    <wp:simplePos x="0" y="0"/>
                    <wp:positionH relativeFrom="column">
                      <wp:posOffset>196948</wp:posOffset>
                    </wp:positionH>
                    <wp:positionV relativeFrom="paragraph">
                      <wp:posOffset>569790</wp:posOffset>
                    </wp:positionV>
                    <wp:extent cx="5285056" cy="6780628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85056" cy="67806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AD5997" w14:textId="17698F43" w:rsidR="006D74D6" w:rsidRDefault="006D74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0AF4D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5.5pt;margin-top:44.85pt;width:416.15pt;height:53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AiGAIAAC0EAAAOAAAAZHJzL2Uyb0RvYy54bWysU02P2yAQvVfqf0DcGztukk2tOKt0V6kq&#10;RbsrZas9EwyxJcxQILHTX98BOx/a9lT1ggdm/IZ577G47xpFjsK6GnRBx6OUEqE5lLXeF/TH6/rT&#10;nBLnmS6ZAi0KehKO3i8/fli0JhcZVKBKYQmCaJe3pqCV9yZPEscr0TA3AiM0JiXYhnnc2n1SWtYi&#10;eqOSLE1nSQu2NBa4cA5PH/skXUZ8KQX3z1I64YkqKN7Nx9XGdRfWZLlg+d4yU9V8uAb7h1s0rNbY&#10;9AL1yDwjB1v/AdXU3IID6UccmgSkrLmIM+A04/TdNNuKGRFnQXKcudDk/h8sfzpuzYslvvsKHQoY&#10;CGmNyx0ehnk6aZvwxZsSzCOFpwttovOE4+E0m0/T6YwSjrnZ3TydZfOAk1x/N9b5bwIaEoKCWtQl&#10;0sWOG+f70nNJ6KZhXSsVtVGatIj6eZrGHy4ZBFcae1wvGyLf7bphgh2UJxzMQq+5M3xdY/MNc/6F&#10;WRQZZ0Hj+mdcpAJsAkNESQX219/OQz1yj1lKWjRNQd3PA7OCEvVdoypfxpNJcFncTKZ3GW7sbWZ3&#10;m9GH5gHQl2N8IobHMNR7dQ6lheYN/b0KXTHFNMfeBfXn8MH3Vsb3wcVqFYvQV4b5jd4aHqADnYHa&#10;1+6NWTPw71G6Jzjbi+XvZOhreyFWBw+yjhoFgntWB97Rk1Hl4f0E09/uY9X1lS9/AwAA//8DAFBL&#10;AwQUAAYACAAAACEAaFmSauIAAAAKAQAADwAAAGRycy9kb3ducmV2LnhtbEyPMU/DMBSEdyT+g/WQ&#10;2KiTRmlDGqeqIlVICIaWLmxO/JpEtZ9D7LaBX4+Zyni60913xXoyml1wdL0lAfEsAobUWNVTK+Dw&#10;sX3KgDkvSUltCQV8o4N1eX9XyFzZK+3wsvctCyXkcimg837IOXdNh0a6mR2Qgne0o5E+yLHlapTX&#10;UG40n0fRghvZU1jo5IBVh81pfzYCXqvtu9zVc5P96Orl7bgZvg6fqRCPD9NmBczj5G9h+MMP6FAG&#10;ptqeSTmmBSRxuOIFZM9LYMHPFkkCrA7BOF2mwMuC/79Q/gIAAP//AwBQSwECLQAUAAYACAAAACEA&#10;toM4kv4AAADhAQAAEwAAAAAAAAAAAAAAAAAAAAAAW0NvbnRlbnRfVHlwZXNdLnhtbFBLAQItABQA&#10;BgAIAAAAIQA4/SH/1gAAAJQBAAALAAAAAAAAAAAAAAAAAC8BAABfcmVscy8ucmVsc1BLAQItABQA&#10;BgAIAAAAIQA0TBAiGAIAAC0EAAAOAAAAAAAAAAAAAAAAAC4CAABkcnMvZTJvRG9jLnhtbFBLAQIt&#10;ABQABgAIAAAAIQBoWZJq4gAAAAoBAAAPAAAAAAAAAAAAAAAAAHIEAABkcnMvZG93bnJldi54bWxQ&#10;SwUGAAAAAAQABADzAAAAgQUAAAAA&#10;" filled="f" stroked="f" strokeweight=".5pt">
                    <v:textbox>
                      <w:txbxContent>
                        <w:p w14:paraId="67AD5997" w14:textId="17698F43" w:rsidR="006D74D6" w:rsidRDefault="006D74D6"/>
                      </w:txbxContent>
                    </v:textbox>
                  </v:shape>
                </w:pict>
              </mc:Fallback>
            </mc:AlternateContent>
          </w:r>
          <w:r w:rsidR="00BA67CE" w:rsidRPr="00B8597C">
            <w:rPr>
              <w:rFonts w:cstheme="minorHAnsi"/>
              <w:sz w:val="22"/>
              <w:szCs w:val="22"/>
            </w:rPr>
            <w:br w:type="page"/>
          </w:r>
        </w:p>
      </w:sdtContent>
    </w:sdt>
    <w:p w14:paraId="4D8C2B95" w14:textId="32F27ABB" w:rsidR="00F83A9A" w:rsidRDefault="00F83A9A"/>
    <w:p w14:paraId="1B5B1B5F" w14:textId="77777777" w:rsidR="00F83A9A" w:rsidRDefault="00F83A9A">
      <w:r>
        <w:br w:type="page"/>
      </w:r>
    </w:p>
    <w:p w14:paraId="55EAFCD6" w14:textId="77777777" w:rsidR="00470323" w:rsidRPr="00470323" w:rsidRDefault="00470323"/>
    <w:sectPr w:rsidR="00470323" w:rsidRPr="00470323" w:rsidSect="00C64ED7">
      <w:headerReference w:type="first" r:id="rId8"/>
      <w:footerReference w:type="first" r:id="rId9"/>
      <w:pgSz w:w="11900" w:h="16840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8453" w14:textId="77777777" w:rsidR="00C64ED7" w:rsidRDefault="00C64ED7" w:rsidP="003D2D20">
      <w:r>
        <w:separator/>
      </w:r>
    </w:p>
  </w:endnote>
  <w:endnote w:type="continuationSeparator" w:id="0">
    <w:p w14:paraId="640E97E0" w14:textId="77777777" w:rsidR="00C64ED7" w:rsidRDefault="00C64ED7" w:rsidP="003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E06" w14:textId="5F72AE60" w:rsidR="00BA67CE" w:rsidRDefault="00BA67CE">
    <w:pPr>
      <w:pStyle w:val="Footer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988B5D" wp14:editId="6D9B7BE1">
              <wp:simplePos x="0" y="0"/>
              <wp:positionH relativeFrom="column">
                <wp:posOffset>-191069</wp:posOffset>
              </wp:positionH>
              <wp:positionV relativeFrom="paragraph">
                <wp:posOffset>-433610</wp:posOffset>
              </wp:positionV>
              <wp:extent cx="5595582" cy="0"/>
              <wp:effectExtent l="0" t="12700" r="18415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582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91C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471993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-34.15pt" to="425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ZEvgEAAN8DAAAOAAAAZHJzL2Uyb0RvYy54bWysU8tu2zAQvBfIPxC813oAKhLBcg4O0kvR&#10;Bmn7ATS1tAjwBZKx5L/PkrLkoClQtKgOlLjcmd0Zrrb3k1bkBD5IazpabUpKwHDbS3Ps6M8fjx9v&#10;KQmRmZ4pa6CjZwj0fnfzYTu6Fmo7WNWDJ0hiQju6jg4xurYoAh9As7CxDgweCus1i7j1x6L3bER2&#10;rYq6LD8Vo/W985ZDCBh9mA/pLvMLATx+EyJAJKqj2FvMq8/rIa3Fbsvao2dukPzSBvuHLjSTBouu&#10;VA8sMvLi5TsqLbm3wYq44VYXVgjJIWtANVX5i5rvA3OQtaA5wa02hf9Hy7+e9ubJow2jC21wTz6p&#10;mITX6Y39kSmbdV7NgikSjsGmuWua25oSvpwVV6DzIX4Gq0n66KiSJulgLTt9CRGLYeqSksLKkLGj&#10;NT5NTgtWyf5RKpUOgz8e9sqTE8M73N9V+7pK14YUb9JwpwwGryryVzwrmAs8gyCyx76ruUIaMFhp&#10;Gedg4sKrDGYnmMAWVmD5Z+AlP0EhD9/fgFdErmxNXMFaGut/Vz1OS8tizl8cmHUnCw62P+f7zdbg&#10;FGXnLhOfxvTtPsOv/+XuFQAA//8DAFBLAwQUAAYACAAAACEAQlbDod8AAAALAQAADwAAAGRycy9k&#10;b3ducmV2LnhtbEyPT0vDQBDF74LfYRnBW7uJwRJiNkUKCr34J/bibZsdk+jubMhu09hP7whCvc28&#10;93jzm3I9OysmHEPvSUG6TEAgNd701CrYvT0schAhajLaekIF3xhgXV1elLow/kivONWxFVxCodAK&#10;uhiHQsrQdOh0WPoBib0PPzodeR1baUZ95HJn5U2SrKTTPfGFTg+46bD5qg9OwTi9kN8Mzzu7fZ+2&#10;c/10yh5Pn0pdX833dyAizvEchl98RoeKmfb+QCYIq2CRJSlHeVjlGQhO5LcpK/s/RVal/P9D9QMA&#10;AP//AwBQSwECLQAUAAYACAAAACEAtoM4kv4AAADhAQAAEwAAAAAAAAAAAAAAAAAAAAAAW0NvbnRl&#10;bnRfVHlwZXNdLnhtbFBLAQItABQABgAIAAAAIQA4/SH/1gAAAJQBAAALAAAAAAAAAAAAAAAAAC8B&#10;AABfcmVscy8ucmVsc1BLAQItABQABgAIAAAAIQASAAZEvgEAAN8DAAAOAAAAAAAAAAAAAAAAAC4C&#10;AABkcnMvZTJvRG9jLnhtbFBLAQItABQABgAIAAAAIQBCVsOh3wAAAAsBAAAPAAAAAAAAAAAAAAAA&#10;ABgEAABkcnMvZG93bnJldi54bWxQSwUGAAAAAAQABADzAAAAJAUAAAAA&#10;" strokecolor="#c91c21" strokeweight="1.75pt">
              <v:stroke joinstyle="miter"/>
            </v:line>
          </w:pict>
        </mc:Fallback>
      </mc:AlternateContent>
    </w: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07A365" wp14:editId="6B7FD457">
              <wp:simplePos x="0" y="0"/>
              <wp:positionH relativeFrom="column">
                <wp:posOffset>-400012</wp:posOffset>
              </wp:positionH>
              <wp:positionV relativeFrom="paragraph">
                <wp:posOffset>-296497</wp:posOffset>
              </wp:positionV>
              <wp:extent cx="7144378" cy="518453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4378" cy="518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D4E24" w14:textId="77777777" w:rsidR="00DA2EFF" w:rsidRDefault="00DA2EFF" w:rsidP="00DA2EFF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Orchard Head J, I &amp; N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School is part of Pontefract Academies Trust visit </w:t>
                          </w:r>
                          <w:hyperlink r:id="rId1">
                            <w:r w:rsidRPr="000D3A9A">
                              <w:rPr>
                                <w:rFonts w:asciiTheme="minorHAnsi" w:hAnsiTheme="minorHAnsi" w:cstheme="minorHAnsi"/>
                                <w:color w:val="414042"/>
                                <w:spacing w:val="-4"/>
                                <w:sz w:val="15"/>
                                <w:szCs w:val="15"/>
                              </w:rPr>
                              <w:t xml:space="preserve">www.pontefractacademiestrust.org.uk </w:t>
                            </w:r>
                          </w:hyperlink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for more information</w:t>
                          </w: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6E6BAB8B" w14:textId="77777777" w:rsidR="00DA2EFF" w:rsidRPr="00454741" w:rsidRDefault="00DA2EFF" w:rsidP="00DA2EFF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</w:pP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Registered Office: Pontefract Academies Trust, The Barracks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Business Centre, Wakefield Road, Pontefract, WF8 4HH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Registered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in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England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No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08445158</w:t>
                          </w:r>
                        </w:p>
                        <w:p w14:paraId="7B43377D" w14:textId="77777777" w:rsidR="00BA67CE" w:rsidRDefault="00BA67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07A3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31.5pt;margin-top:-23.35pt;width:562.55pt;height:4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uTGAIAADMEAAAOAAAAZHJzL2Uyb0RvYy54bWysU8lu2zAQvRfoPxC81/IaJ4LlwE3gooCR&#10;BHCKnGmKtAhQHJakLblf3yHlDWlPQS7UDGc0y3uPs/u21mQvnFdgCjro9SkRhkOpzLagv16X324p&#10;8YGZkmkwoqAH4en9/OuXWWNzMYQKdCkcwSLG540taBWCzbPM80rUzPfACoNBCa5mAV23zUrHGqxe&#10;62zY799kDbjSOuDCe7x97IJ0nupLKXh4ltKLQHRBcbaQTpfOTTyz+YzlW8dspfhxDPaBKWqmDDY9&#10;l3pkgZGdU/+UqhV34EGGHoc6AykVF2kH3GbQf7fNumJWpF0QHG/PMPnPK8uf9mv74khov0OLBEZA&#10;Gutzj5dxn1a6On5xUoJxhPBwhk20gXC8nA7G49EUieYYmwxux5NRLJNd/rbOhx8CahKNgjqkJaHF&#10;9isfutRTSmxmYKm0TtRoQ5qC3owm/fTDOYLFtcEel1mjFdpNS1R5tccGygOu56Bj3lu+VDjDivnw&#10;whxSjRuhfMMzHlID9oKjRUkF7s//7mM+MoBRShqUTkH97x1zghL90yA3d4hH1FpyxpPpEB13Hdlc&#10;R8yufgBU5wAfiuXJjPlBn0zpoH5DlS9iVwwxw7F3QcPJfAidoPGVcLFYpCRUl2VhZdaWx9IR1Yjw&#10;a/vGnD3SEJDAJziJjOXv2OhyOz4WuwBSJaoizh2qR/hRmYns4yuK0r/2U9blrc//AgAA//8DAFBL&#10;AwQUAAYACAAAACEAWexB4uMAAAALAQAADwAAAGRycy9kb3ducmV2LnhtbEyPQU/CQBCF7yb+h82Y&#10;eIMtBSvWbglpQkyMHEAu3qbdoW3sztbuAtVf73LS25u8lzffy1aj6cSZBtdaVjCbRiCIK6tbrhUc&#10;3jeTJQjnkTV2lknBNzlY5bc3GabaXnhH572vRShhl6KCxvs+ldJVDRl0U9sTB+9oB4M+nEMt9YCX&#10;UG46GUdRIg22HD402FPRUPW5PxkFr8Vmi7syNsufrnh5O677r8PHg1L3d+P6GYSn0f+F4Yof0CEP&#10;TKU9sXaiUzBJ5mGLD2KRPIK4JqIknoEoFcwXTyDzTP7fkP8CAAD//wMAUEsBAi0AFAAGAAgAAAAh&#10;ALaDOJL+AAAA4QEAABMAAAAAAAAAAAAAAAAAAAAAAFtDb250ZW50X1R5cGVzXS54bWxQSwECLQAU&#10;AAYACAAAACEAOP0h/9YAAACUAQAACwAAAAAAAAAAAAAAAAAvAQAAX3JlbHMvLnJlbHNQSwECLQAU&#10;AAYACAAAACEAl5bbkxgCAAAzBAAADgAAAAAAAAAAAAAAAAAuAgAAZHJzL2Uyb0RvYy54bWxQSwEC&#10;LQAUAAYACAAAACEAWexB4uMAAAALAQAADwAAAAAAAAAAAAAAAAByBAAAZHJzL2Rvd25yZXYueG1s&#10;UEsFBgAAAAAEAAQA8wAAAIIFAAAAAA==&#10;" filled="f" stroked="f" strokeweight=".5pt">
              <v:textbox>
                <w:txbxContent>
                  <w:p w14:paraId="79BD4E24" w14:textId="77777777" w:rsidR="00DA2EFF" w:rsidRDefault="00DA2EFF" w:rsidP="00DA2EFF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Orchard Head J, I &amp; N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School is part of Pontefract Academies Trust visit </w:t>
                    </w:r>
                    <w:hyperlink r:id="rId2">
                      <w:r w:rsidRPr="000D3A9A">
                        <w:rPr>
                          <w:rFonts w:asciiTheme="minorHAnsi" w:hAnsiTheme="minorHAnsi" w:cstheme="minorHAnsi"/>
                          <w:color w:val="414042"/>
                          <w:spacing w:val="-4"/>
                          <w:sz w:val="15"/>
                          <w:szCs w:val="15"/>
                        </w:rPr>
                        <w:t xml:space="preserve">www.pontefractacademiestrust.org.uk </w:t>
                      </w:r>
                    </w:hyperlink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for more information</w:t>
                    </w:r>
                    <w:r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>.</w:t>
                    </w:r>
                  </w:p>
                  <w:p w14:paraId="6E6BAB8B" w14:textId="77777777" w:rsidR="00DA2EFF" w:rsidRPr="00454741" w:rsidRDefault="00DA2EFF" w:rsidP="00DA2EFF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</w:pP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Registered Office: Pontefract Academies Trust, The Barracks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Business Centre, Wakefield Road, Pontefract, WF8 4HH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Registered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in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England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No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08445158</w:t>
                    </w:r>
                  </w:p>
                  <w:p w14:paraId="7B43377D" w14:textId="77777777" w:rsidR="00BA67CE" w:rsidRDefault="00BA67CE"/>
                </w:txbxContent>
              </v:textbox>
            </v:shape>
          </w:pict>
        </mc:Fallback>
      </mc:AlternateContent>
    </w:r>
    <w:r w:rsidRPr="00DF592B">
      <w:rPr>
        <w:rFonts w:cstheme="minorHAnsi"/>
        <w:noProof/>
      </w:rPr>
      <w:drawing>
        <wp:anchor distT="0" distB="0" distL="0" distR="0" simplePos="0" relativeHeight="251661312" behindDoc="0" locked="0" layoutInCell="1" allowOverlap="1" wp14:anchorId="31893D3C" wp14:editId="610EDFD6">
          <wp:simplePos x="0" y="0"/>
          <wp:positionH relativeFrom="page">
            <wp:posOffset>6530539</wp:posOffset>
          </wp:positionH>
          <wp:positionV relativeFrom="paragraph">
            <wp:posOffset>-432805</wp:posOffset>
          </wp:positionV>
          <wp:extent cx="659247" cy="659247"/>
          <wp:effectExtent l="0" t="0" r="1270" b="1270"/>
          <wp:wrapNone/>
          <wp:docPr id="3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9247" cy="65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ED49" w14:textId="77777777" w:rsidR="00C64ED7" w:rsidRDefault="00C64ED7" w:rsidP="003D2D20">
      <w:r>
        <w:separator/>
      </w:r>
    </w:p>
  </w:footnote>
  <w:footnote w:type="continuationSeparator" w:id="0">
    <w:p w14:paraId="2C2A42D6" w14:textId="77777777" w:rsidR="00C64ED7" w:rsidRDefault="00C64ED7" w:rsidP="003D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F9FC" w14:textId="7EC8A1E0" w:rsidR="003D2D20" w:rsidRDefault="003D2D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7111F" wp14:editId="2108790C">
              <wp:simplePos x="0" y="0"/>
              <wp:positionH relativeFrom="column">
                <wp:posOffset>2937163</wp:posOffset>
              </wp:positionH>
              <wp:positionV relativeFrom="paragraph">
                <wp:posOffset>-61653</wp:posOffset>
              </wp:positionV>
              <wp:extent cx="3226723" cy="1330037"/>
              <wp:effectExtent l="0" t="0" r="1206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6723" cy="1330037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86EDA45" w14:textId="77777777" w:rsidR="00DA2EFF" w:rsidRPr="00B67153" w:rsidRDefault="00DA2EFF" w:rsidP="00DA2EFF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</w:pPr>
                          <w:r w:rsidRPr="00B67153"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  <w:t>Orchard Head J, I &amp; N School</w:t>
                          </w:r>
                        </w:p>
                        <w:p w14:paraId="0FB85DE3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  <w:t>Orchard Head Lane</w:t>
                          </w:r>
                        </w:p>
                        <w:p w14:paraId="2EF6989F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w w:val="105"/>
                              <w:sz w:val="17"/>
                            </w:rPr>
                            <w:t>Pontefract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</w:p>
                        <w:p w14:paraId="4549C65B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West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Yorkshire</w:t>
                          </w:r>
                        </w:p>
                        <w:p w14:paraId="3A4B6C8C" w14:textId="77777777" w:rsidR="00DA2EFF" w:rsidRPr="00DF592B" w:rsidRDefault="00DA2EFF" w:rsidP="00DA2EFF">
                          <w:pPr>
                            <w:spacing w:line="192" w:lineRule="exact"/>
                            <w:ind w:right="108"/>
                            <w:jc w:val="right"/>
                            <w:rPr>
                              <w:rFonts w:cstheme="minorHAnsi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WF8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2NJ</w:t>
                          </w:r>
                        </w:p>
                        <w:p w14:paraId="7A900861" w14:textId="77777777" w:rsidR="00DA2EFF" w:rsidRDefault="00DA2EFF" w:rsidP="00DA2EFF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z w:val="17"/>
                            </w:rPr>
                            <w:t>T:</w:t>
                          </w: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pacing w:val="7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01977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7"/>
                              <w:sz w:val="17"/>
                            </w:rPr>
                            <w:t xml:space="preserve"> 723495</w:t>
                          </w:r>
                        </w:p>
                        <w:p w14:paraId="029E630F" w14:textId="77777777" w:rsidR="00DA2EFF" w:rsidRDefault="00DA2EFF" w:rsidP="00DA2EFF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</w:rPr>
                            <w:t>W:</w:t>
                          </w:r>
                          <w:r w:rsidRPr="00B67153">
                            <w:rPr>
                              <w:rFonts w:cstheme="minorHAnsi"/>
                              <w:color w:val="28275D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orchardhead.patrust.org.uk</w:t>
                          </w:r>
                        </w:p>
                        <w:p w14:paraId="6154162A" w14:textId="4DE53FBE" w:rsidR="003D2D20" w:rsidRPr="00F83A9A" w:rsidRDefault="00DA2EFF" w:rsidP="00F83A9A">
                          <w:pPr>
                            <w:spacing w:before="24"/>
                            <w:ind w:right="109"/>
                            <w:jc w:val="right"/>
                            <w:rPr>
                              <w:rFonts w:cstheme="minorHAnsi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</w:rPr>
                            <w:t>E:</w:t>
                          </w:r>
                          <w:r w:rsidRPr="00DA2EFF">
                            <w:rPr>
                              <w:rFonts w:cstheme="minorHAnsi"/>
                              <w:color w:val="3C3D3B"/>
                              <w:sz w:val="17"/>
                            </w:rPr>
                            <w:t xml:space="preserve"> </w:t>
                          </w:r>
                          <w:hyperlink r:id="rId1" w:history="1">
                            <w:r w:rsidRPr="00AD7E61">
                              <w:rPr>
                                <w:rStyle w:val="Hyperlink"/>
                                <w:rFonts w:cstheme="minorHAnsi"/>
                                <w:color w:val="17191F"/>
                                <w:sz w:val="17"/>
                              </w:rPr>
                              <w:t>admin@orchardhead.patrust.org.uk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711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31.25pt;margin-top:-4.85pt;width:254.0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t3LgIAAFUEAAAOAAAAZHJzL2Uyb0RvYy54bWysVE2P2jAQvVfqf7B8LwkJy7aIsKKsqCqh&#10;3ZXYas/GsUkkx+PahoT++o6d8KFtT1UvZsYzmY/3npk/dI0iR2FdDbqg41FKidAcylrvC/rjdf3p&#10;MyXOM10yBVoU9CQcfVh8/DBvzUxkUIEqhSVYRLtZawpaeW9mSeJ4JRrmRmCExqAE2zCPrt0npWUt&#10;Vm9UkqXpNGnBlsYCF87h7WMfpItYX0rB/bOUTniiCoqz+XjaeO7CmSzmbLa3zFQ1H8Zg/zBFw2qN&#10;TS+lHpln5GDrP0o1NbfgQPoRhyYBKWsu4g64zTh9t822YkbEXRAcZy4wuf9Xlj8dt+bFEt99hQ4J&#10;DIC0xs0cXoZ9Ommb8IuTEowjhKcLbKLzhONlnmXT+yynhGNsnOdpmt+HOsn1c2Od/yagIcEoqEVe&#10;IlzsuHG+Tz2nhG4a1rVSkRulSVvQaX6Xxg8cqLoMwZAWVSJWypIjQ353+zg+tr3JQk9pnOW6VLB8&#10;t+uGTXdQnhAAC702nOHrGofcMOdfmEUx4M4ocP+Mh1SAw8BgUVKB/fW3+5CPHGGUkhbFVVD388Cs&#10;oER918jel/FkEtQYncndfYaOvY3sbiP60KwA9xvjUzI8miHfq7MpLTRv+A6WoSuGmObYu6D+bK58&#10;L3l8R1wslzEJ9WeY3+it4aF0wDNQ8Nq9MWsGnjxS/ARnGbLZO7r63J6w5cGDrCOXAeAe1QF31G5U&#10;w/DOwuO49WPW9d9g8RsAAP//AwBQSwMEFAAGAAgAAAAhAJGEaW/gAAAACgEAAA8AAABkcnMvZG93&#10;bnJldi54bWxMj0FOwzAQRfdI3MEaJHatQwRJHeJUgMqmLAqlB3DjIYlqj6PYSVNOj1nBcvSf/n9T&#10;rmdr2ISD7xxJuFsmwJBqpztqJBw+XxcrYD4o0so4QgkX9LCurq9KVWh3pg+c9qFhsYR8oSS0IfQF&#10;575u0Sq/dD1SzL7cYFWI59BwPahzLLeGp0mScas6igut6vGlxfq0H60EYTenfDRv2+m9/76MqT9s&#10;d88bKW9v5qdHYAHn8AfDr35Uhyo6Hd1I2jMj4T5LHyIqYSFyYBEQeZIBO0ZSiBXwquT/X6h+AAAA&#10;//8DAFBLAQItABQABgAIAAAAIQC2gziS/gAAAOEBAAATAAAAAAAAAAAAAAAAAAAAAABbQ29udGVu&#10;dF9UeXBlc10ueG1sUEsBAi0AFAAGAAgAAAAhADj9If/WAAAAlAEAAAsAAAAAAAAAAAAAAAAALwEA&#10;AF9yZWxzLy5yZWxzUEsBAi0AFAAGAAgAAAAhAMVHC3cuAgAAVQQAAA4AAAAAAAAAAAAAAAAALgIA&#10;AGRycy9lMm9Eb2MueG1sUEsBAi0AFAAGAAgAAAAhAJGEaW/gAAAACgEAAA8AAAAAAAAAAAAAAAAA&#10;iAQAAGRycy9kb3ducmV2LnhtbFBLBQYAAAAABAAEAPMAAACVBQAAAAA=&#10;" filled="f" strokecolor="white [3212]" strokeweight=".5pt">
              <v:textbox>
                <w:txbxContent>
                  <w:p w14:paraId="386EDA45" w14:textId="77777777" w:rsidR="00DA2EFF" w:rsidRPr="00B67153" w:rsidRDefault="00DA2EFF" w:rsidP="00DA2EFF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3C3B3B"/>
                        <w:sz w:val="17"/>
                      </w:rPr>
                    </w:pPr>
                    <w:r w:rsidRPr="00B67153">
                      <w:rPr>
                        <w:rFonts w:cstheme="minorHAnsi"/>
                        <w:b/>
                        <w:color w:val="3C3B3B"/>
                        <w:sz w:val="17"/>
                      </w:rPr>
                      <w:t>Orchard Head J, I &amp; N School</w:t>
                    </w:r>
                  </w:p>
                  <w:p w14:paraId="0FB85DE3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  <w:t>Orchard Head Lane</w:t>
                    </w:r>
                  </w:p>
                  <w:p w14:paraId="2EF6989F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w w:val="105"/>
                        <w:sz w:val="17"/>
                      </w:rPr>
                      <w:t>Pontefract</w:t>
                    </w: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</w:p>
                  <w:p w14:paraId="4549C65B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West</w:t>
                    </w:r>
                    <w:r w:rsidRPr="00AD7E61">
                      <w:rPr>
                        <w:rFonts w:cstheme="minorHAnsi"/>
                        <w:color w:val="17191F"/>
                        <w:spacing w:val="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Yorkshire</w:t>
                    </w:r>
                  </w:p>
                  <w:p w14:paraId="3A4B6C8C" w14:textId="77777777" w:rsidR="00DA2EFF" w:rsidRPr="00DF592B" w:rsidRDefault="00DA2EFF" w:rsidP="00DA2EFF">
                    <w:pPr>
                      <w:spacing w:line="192" w:lineRule="exact"/>
                      <w:ind w:right="108"/>
                      <w:jc w:val="right"/>
                      <w:rPr>
                        <w:rFonts w:cstheme="minorHAnsi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WF8</w:t>
                    </w:r>
                    <w:r w:rsidRPr="00AD7E61">
                      <w:rPr>
                        <w:rFonts w:cstheme="minorHAnsi"/>
                        <w:color w:val="17191F"/>
                        <w:spacing w:val="-10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2NJ</w:t>
                    </w:r>
                  </w:p>
                  <w:p w14:paraId="7A900861" w14:textId="77777777" w:rsidR="00DA2EFF" w:rsidRDefault="00DA2EFF" w:rsidP="00DA2EFF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color w:val="3C3D3B"/>
                        <w:sz w:val="17"/>
                      </w:rPr>
                      <w:t>T:</w:t>
                    </w:r>
                    <w:r w:rsidRPr="00DA2EFF">
                      <w:rPr>
                        <w:rFonts w:cstheme="minorHAnsi"/>
                        <w:b/>
                        <w:color w:val="3C3D3B"/>
                        <w:spacing w:val="7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01977</w:t>
                    </w:r>
                    <w:r w:rsidRPr="00AD7E61">
                      <w:rPr>
                        <w:rFonts w:cstheme="minorHAnsi"/>
                        <w:color w:val="17191F"/>
                        <w:spacing w:val="7"/>
                        <w:sz w:val="17"/>
                      </w:rPr>
                      <w:t xml:space="preserve"> 723495</w:t>
                    </w:r>
                  </w:p>
                  <w:p w14:paraId="029E630F" w14:textId="77777777" w:rsidR="00DA2EFF" w:rsidRDefault="00DA2EFF" w:rsidP="00DA2EFF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bCs/>
                        <w:color w:val="3C3D3B"/>
                        <w:sz w:val="17"/>
                      </w:rPr>
                      <w:t>W:</w:t>
                    </w:r>
                    <w:r w:rsidRPr="00B67153">
                      <w:rPr>
                        <w:rFonts w:cstheme="minorHAnsi"/>
                        <w:color w:val="28275D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orchardhead.patrust.org.uk</w:t>
                    </w:r>
                  </w:p>
                  <w:p w14:paraId="6154162A" w14:textId="4DE53FBE" w:rsidR="003D2D20" w:rsidRPr="00F83A9A" w:rsidRDefault="00DA2EFF" w:rsidP="00F83A9A">
                    <w:pPr>
                      <w:spacing w:before="24"/>
                      <w:ind w:right="109"/>
                      <w:jc w:val="right"/>
                      <w:rPr>
                        <w:rFonts w:cstheme="minorHAnsi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bCs/>
                        <w:color w:val="3C3D3B"/>
                        <w:sz w:val="17"/>
                      </w:rPr>
                      <w:t>E:</w:t>
                    </w:r>
                    <w:r w:rsidRPr="00DA2EFF">
                      <w:rPr>
                        <w:rFonts w:cstheme="minorHAnsi"/>
                        <w:color w:val="3C3D3B"/>
                        <w:sz w:val="17"/>
                      </w:rPr>
                      <w:t xml:space="preserve"> </w:t>
                    </w:r>
                    <w:hyperlink r:id="rId2" w:history="1">
                      <w:r w:rsidRPr="00AD7E61">
                        <w:rPr>
                          <w:rStyle w:val="Hyperlink"/>
                          <w:rFonts w:cstheme="minorHAnsi"/>
                          <w:color w:val="17191F"/>
                          <w:sz w:val="17"/>
                        </w:rPr>
                        <w:t>admin@orchardhead.patrust.org.uk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1A3181" wp14:editId="05C7BA15">
          <wp:extent cx="2133600" cy="14332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7532" cy="1435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0"/>
    <w:rsid w:val="00013856"/>
    <w:rsid w:val="00044535"/>
    <w:rsid w:val="00053A72"/>
    <w:rsid w:val="0020022A"/>
    <w:rsid w:val="002447DB"/>
    <w:rsid w:val="00267C85"/>
    <w:rsid w:val="0028187D"/>
    <w:rsid w:val="002849BB"/>
    <w:rsid w:val="002B601C"/>
    <w:rsid w:val="00364DD7"/>
    <w:rsid w:val="00394F34"/>
    <w:rsid w:val="003D2D20"/>
    <w:rsid w:val="00437038"/>
    <w:rsid w:val="00452BBD"/>
    <w:rsid w:val="00470323"/>
    <w:rsid w:val="005120AB"/>
    <w:rsid w:val="005218DF"/>
    <w:rsid w:val="0056256A"/>
    <w:rsid w:val="0058615C"/>
    <w:rsid w:val="005E0B5A"/>
    <w:rsid w:val="005E71CF"/>
    <w:rsid w:val="00657B0C"/>
    <w:rsid w:val="006A3B08"/>
    <w:rsid w:val="006D5BBD"/>
    <w:rsid w:val="006D74D6"/>
    <w:rsid w:val="006E5CAF"/>
    <w:rsid w:val="007402A5"/>
    <w:rsid w:val="007952CC"/>
    <w:rsid w:val="008C5E9C"/>
    <w:rsid w:val="009CFDC3"/>
    <w:rsid w:val="00AD0DB6"/>
    <w:rsid w:val="00B371A4"/>
    <w:rsid w:val="00B8597C"/>
    <w:rsid w:val="00B95EE8"/>
    <w:rsid w:val="00BA67CE"/>
    <w:rsid w:val="00BC28CF"/>
    <w:rsid w:val="00C10E9F"/>
    <w:rsid w:val="00C64ED7"/>
    <w:rsid w:val="00D76A97"/>
    <w:rsid w:val="00DA2EFF"/>
    <w:rsid w:val="00DE5523"/>
    <w:rsid w:val="00F30365"/>
    <w:rsid w:val="00F63170"/>
    <w:rsid w:val="00F83A9A"/>
    <w:rsid w:val="025EDA9C"/>
    <w:rsid w:val="026768F2"/>
    <w:rsid w:val="028DA0B2"/>
    <w:rsid w:val="062231D0"/>
    <w:rsid w:val="1002F651"/>
    <w:rsid w:val="1748FD77"/>
    <w:rsid w:val="1A4800D9"/>
    <w:rsid w:val="1DAF93DB"/>
    <w:rsid w:val="205EC0BC"/>
    <w:rsid w:val="29328B75"/>
    <w:rsid w:val="2D5AB798"/>
    <w:rsid w:val="2EDF2309"/>
    <w:rsid w:val="33B2942C"/>
    <w:rsid w:val="35405541"/>
    <w:rsid w:val="360F7C3B"/>
    <w:rsid w:val="386CDCF2"/>
    <w:rsid w:val="3B3859F7"/>
    <w:rsid w:val="4077EED7"/>
    <w:rsid w:val="43D0BCDA"/>
    <w:rsid w:val="454B5FFA"/>
    <w:rsid w:val="49E77D82"/>
    <w:rsid w:val="4F4F61B3"/>
    <w:rsid w:val="53C3AEEF"/>
    <w:rsid w:val="570541AB"/>
    <w:rsid w:val="5BD8B2CE"/>
    <w:rsid w:val="6B2DA0CD"/>
    <w:rsid w:val="70B90BCD"/>
    <w:rsid w:val="74696C94"/>
    <w:rsid w:val="79D5D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401E"/>
  <w15:chartTrackingRefBased/>
  <w15:docId w15:val="{A1CB8F4C-15BD-5B4E-A77F-FA64BA8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D2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D2D20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20"/>
  </w:style>
  <w:style w:type="paragraph" w:styleId="Footer">
    <w:name w:val="footer"/>
    <w:basedOn w:val="Normal"/>
    <w:link w:val="Foot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20"/>
  </w:style>
  <w:style w:type="character" w:styleId="Hyperlink">
    <w:name w:val="Hyperlink"/>
    <w:basedOn w:val="DefaultParagraphFont"/>
    <w:uiPriority w:val="99"/>
    <w:unhideWhenUsed/>
    <w:rsid w:val="003D2D2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67C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7CE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ontefractacademiestrust.org.uk/" TargetMode="External"/><Relationship Id="rId1" Type="http://schemas.openxmlformats.org/officeDocument/2006/relationships/hyperlink" Target="http://www.pontefractacademiestrust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dmin@larkshill.patrust.org.uk" TargetMode="External"/><Relationship Id="rId1" Type="http://schemas.openxmlformats.org/officeDocument/2006/relationships/hyperlink" Target="mailto:admin@larkshill.pa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Carleton High SchoolGreen Lane  Carleton Pontefract West YorkshireWF8 3NWT: 01977 781555W: carletonhigh.patrust.org.ukE: admin@carletonhigh.patrust.org.uk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R Grogan</cp:lastModifiedBy>
  <cp:revision>2</cp:revision>
  <dcterms:created xsi:type="dcterms:W3CDTF">2024-01-25T13:01:00Z</dcterms:created>
  <dcterms:modified xsi:type="dcterms:W3CDTF">2024-01-25T13:01:00Z</dcterms:modified>
</cp:coreProperties>
</file>